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7451" w14:textId="754F069D" w:rsidR="00032186" w:rsidRPr="00032186" w:rsidRDefault="00032186" w:rsidP="00032186">
      <w:pPr>
        <w:jc w:val="center"/>
        <w:rPr>
          <w:b/>
          <w:bCs/>
          <w:sz w:val="28"/>
          <w:szCs w:val="28"/>
          <w:lang w:val="sr-Cyrl-RS"/>
        </w:rPr>
      </w:pPr>
      <w:r w:rsidRPr="00032186">
        <w:rPr>
          <w:b/>
          <w:bCs/>
          <w:sz w:val="28"/>
          <w:szCs w:val="28"/>
          <w:lang w:val="sr-Cyrl-RS"/>
        </w:rPr>
        <w:t>Методика наставе математике</w:t>
      </w:r>
    </w:p>
    <w:p w14:paraId="73BDB562" w14:textId="6D51F373" w:rsidR="00032186" w:rsidRDefault="00032186" w:rsidP="00032186">
      <w:pPr>
        <w:jc w:val="center"/>
        <w:rPr>
          <w:b/>
          <w:bCs/>
          <w:sz w:val="28"/>
          <w:szCs w:val="28"/>
          <w:lang w:val="sr-Cyrl-RS"/>
        </w:rPr>
      </w:pPr>
      <w:r w:rsidRPr="00032186">
        <w:rPr>
          <w:b/>
          <w:bCs/>
          <w:sz w:val="28"/>
          <w:szCs w:val="28"/>
          <w:lang w:val="sr-Cyrl-RS"/>
        </w:rPr>
        <w:t>Јулски испитни рок</w:t>
      </w:r>
    </w:p>
    <w:p w14:paraId="7BF56528" w14:textId="10369C68" w:rsidR="00032186" w:rsidRDefault="00032186" w:rsidP="00032186">
      <w:pPr>
        <w:jc w:val="center"/>
        <w:rPr>
          <w:b/>
          <w:bCs/>
          <w:sz w:val="28"/>
          <w:szCs w:val="28"/>
          <w:lang w:val="sr-Cyrl-RS"/>
        </w:rPr>
      </w:pPr>
    </w:p>
    <w:p w14:paraId="1A1AF26A" w14:textId="03DE6C5C" w:rsidR="00032186" w:rsidRPr="00032186" w:rsidRDefault="00032186" w:rsidP="00032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r-Cyrl-RS"/>
        </w:rPr>
        <w:t>Резултати полагања испита</w:t>
      </w:r>
    </w:p>
    <w:p w14:paraId="5A55726C" w14:textId="1B1370E7" w:rsidR="00032186" w:rsidRDefault="00032186">
      <w:pPr>
        <w:rPr>
          <w:lang w:val="sr-Cyrl-RS"/>
        </w:rPr>
      </w:pPr>
    </w:p>
    <w:p w14:paraId="53DF1553" w14:textId="20736F9C" w:rsidR="00032186" w:rsidRDefault="00032186">
      <w:pPr>
        <w:rPr>
          <w:lang w:val="sr-Cyrl-RS"/>
        </w:rPr>
      </w:pPr>
      <w:r>
        <w:rPr>
          <w:lang w:val="sr-Cyrl-RS"/>
        </w:rPr>
        <w:t>Положили су студенти:</w:t>
      </w:r>
    </w:p>
    <w:p w14:paraId="078D7131" w14:textId="583C1D25" w:rsidR="00032186" w:rsidRDefault="00032186">
      <w:pPr>
        <w:rPr>
          <w:lang w:val="sr-Cyrl-RS"/>
        </w:rPr>
      </w:pPr>
    </w:p>
    <w:p w14:paraId="15370510" w14:textId="4EF90E90" w:rsidR="00032186" w:rsidRDefault="00DB2B54">
      <w:pPr>
        <w:rPr>
          <w:lang w:val="sr-Cyrl-RS"/>
        </w:rPr>
      </w:pPr>
      <w:r>
        <w:rPr>
          <w:lang w:val="sr-Cyrl-RS"/>
        </w:rPr>
        <w:t>2020/0007 Младеновић Данило 51 бод, 6 (шест), писмени 22,75 поена</w:t>
      </w:r>
    </w:p>
    <w:p w14:paraId="43B07C0F" w14:textId="11F332F6" w:rsidR="00DB2B54" w:rsidRDefault="00DB2B54">
      <w:pPr>
        <w:rPr>
          <w:lang w:val="sr-Cyrl-RS"/>
        </w:rPr>
      </w:pPr>
      <w:r>
        <w:rPr>
          <w:lang w:val="sr-Cyrl-RS"/>
        </w:rPr>
        <w:t>2921/0053 Марковић Софија 61 бод, 7 (седам), писмени 18,75 поена</w:t>
      </w:r>
    </w:p>
    <w:p w14:paraId="39F6C4A9" w14:textId="4AE35133" w:rsidR="00DB2B54" w:rsidRDefault="00DB2B54">
      <w:pPr>
        <w:rPr>
          <w:lang w:val="sr-Cyrl-RS"/>
        </w:rPr>
      </w:pPr>
    </w:p>
    <w:p w14:paraId="0DAEE826" w14:textId="7CEEE19A" w:rsidR="00DB2B54" w:rsidRPr="00DB2B54" w:rsidRDefault="00DB2B54">
      <w:r>
        <w:rPr>
          <w:lang w:val="sr-Cyrl-RS"/>
        </w:rPr>
        <w:t>УПИС оцене у уторак 28. јула у 13.30</w:t>
      </w:r>
      <w:r>
        <w:t>h.</w:t>
      </w:r>
    </w:p>
    <w:p w14:paraId="2F368A2B" w14:textId="69BB8663" w:rsidR="00032186" w:rsidRDefault="00032186">
      <w:pPr>
        <w:rPr>
          <w:lang w:val="sr-Cyrl-RS"/>
        </w:rPr>
      </w:pPr>
    </w:p>
    <w:p w14:paraId="5A1F6153" w14:textId="791A2C4D" w:rsidR="00032186" w:rsidRDefault="00032186">
      <w:pPr>
        <w:rPr>
          <w:lang w:val="sr-Cyrl-RS"/>
        </w:rPr>
      </w:pPr>
    </w:p>
    <w:p w14:paraId="180E6F87" w14:textId="7351D75D" w:rsidR="00032186" w:rsidRDefault="00032186">
      <w:pPr>
        <w:rPr>
          <w:lang w:val="sr-Cyrl-RS"/>
        </w:rPr>
      </w:pPr>
      <w:r>
        <w:rPr>
          <w:lang w:val="sr-Cyrl-RS"/>
        </w:rPr>
        <w:t>Нису положили (за пролаз потребно минимум 16 поена):</w:t>
      </w:r>
    </w:p>
    <w:p w14:paraId="25C005E5" w14:textId="505E5211" w:rsidR="00DB2B54" w:rsidRDefault="00DB2B54">
      <w:pPr>
        <w:rPr>
          <w:lang w:val="sr-Cyrl-RS"/>
        </w:rPr>
      </w:pPr>
      <w:r>
        <w:rPr>
          <w:lang w:val="sr-Cyrl-RS"/>
        </w:rPr>
        <w:t>2021/0026 Миленковић Јована 13,75</w:t>
      </w:r>
    </w:p>
    <w:p w14:paraId="4D7F28E5" w14:textId="5874C3CC" w:rsidR="00DB2B54" w:rsidRDefault="00DB2B54">
      <w:pPr>
        <w:rPr>
          <w:lang w:val="sr-Cyrl-RS"/>
        </w:rPr>
      </w:pPr>
      <w:r>
        <w:rPr>
          <w:lang w:val="sr-Cyrl-RS"/>
        </w:rPr>
        <w:t>2021/0021 Стефановић Анита 11,75</w:t>
      </w:r>
    </w:p>
    <w:p w14:paraId="32478426" w14:textId="009C494B" w:rsidR="00032186" w:rsidRDefault="00032186">
      <w:pPr>
        <w:rPr>
          <w:lang w:val="sr-Cyrl-RS"/>
        </w:rPr>
      </w:pPr>
      <w:r>
        <w:rPr>
          <w:lang w:val="sr-Cyrl-RS"/>
        </w:rPr>
        <w:t>49/10 Младеновић Јована 6</w:t>
      </w:r>
    </w:p>
    <w:p w14:paraId="7EF658E9" w14:textId="7E0B5941" w:rsidR="00DB2B54" w:rsidRDefault="00DB2B54">
      <w:pPr>
        <w:rPr>
          <w:lang w:val="sr-Cyrl-RS"/>
        </w:rPr>
      </w:pPr>
      <w:r>
        <w:rPr>
          <w:lang w:val="sr-Cyrl-RS"/>
        </w:rPr>
        <w:t>2022/0010 Милијић Дуња 4,25</w:t>
      </w:r>
    </w:p>
    <w:p w14:paraId="146C112C" w14:textId="7FC22511" w:rsidR="00DB2B54" w:rsidRDefault="00DB2B54">
      <w:pPr>
        <w:rPr>
          <w:lang w:val="sr-Cyrl-RS"/>
        </w:rPr>
      </w:pPr>
      <w:r>
        <w:rPr>
          <w:lang w:val="sr-Cyrl-RS"/>
        </w:rPr>
        <w:t>66/2000 Цветановић Катарина 3</w:t>
      </w:r>
    </w:p>
    <w:p w14:paraId="7055FA32" w14:textId="2D6C3159" w:rsidR="00032186" w:rsidRDefault="00032186">
      <w:pPr>
        <w:rPr>
          <w:lang w:val="sr-Cyrl-RS"/>
        </w:rPr>
      </w:pPr>
    </w:p>
    <w:p w14:paraId="2AADED70" w14:textId="71D69F4C" w:rsidR="00032186" w:rsidRPr="00032186" w:rsidRDefault="00032186">
      <w:pPr>
        <w:rPr>
          <w:lang w:val="sr-Cyrl-RS"/>
        </w:rPr>
      </w:pPr>
      <w:r>
        <w:rPr>
          <w:lang w:val="sr-Cyrl-RS"/>
        </w:rPr>
        <w:t>УВИД у рад је</w:t>
      </w:r>
      <w:r w:rsidR="00AF6B75">
        <w:rPr>
          <w:lang w:val="sr-Cyrl-RS"/>
        </w:rPr>
        <w:t xml:space="preserve"> у </w:t>
      </w:r>
      <w:r w:rsidR="00AF6B75">
        <w:rPr>
          <w:lang w:val="sr-Cyrl-RS"/>
        </w:rPr>
        <w:t>уторак 28. јула у 13.30</w:t>
      </w:r>
      <w:r w:rsidR="00AF6B75">
        <w:t>h.</w:t>
      </w:r>
    </w:p>
    <w:sectPr w:rsidR="00032186" w:rsidRPr="00032186" w:rsidSect="0086111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86"/>
    <w:rsid w:val="00032186"/>
    <w:rsid w:val="00861114"/>
    <w:rsid w:val="00AF6B75"/>
    <w:rsid w:val="00C13697"/>
    <w:rsid w:val="00DB2B54"/>
    <w:rsid w:val="00E9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A6E8"/>
  <w15:chartTrackingRefBased/>
  <w15:docId w15:val="{A5F03D43-2B2C-4F28-90A5-85FAA35B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FPNJ</dc:creator>
  <cp:keywords/>
  <dc:description/>
  <cp:lastModifiedBy>FPNJ</cp:lastModifiedBy>
  <cp:revision>4</cp:revision>
  <dcterms:created xsi:type="dcterms:W3CDTF">2026-07-28T09:44:00Z</dcterms:created>
  <dcterms:modified xsi:type="dcterms:W3CDTF">2026-07-28T10:42:00Z</dcterms:modified>
</cp:coreProperties>
</file>