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E2A9" w14:textId="77777777" w:rsidR="004F1A12" w:rsidRDefault="004F1A12" w:rsidP="004F1A12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70862477" w14:textId="77777777" w:rsidR="004F1A12" w:rsidRDefault="004F1A12" w:rsidP="004F1A12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531D679" w14:textId="0E5CF0B0" w:rsidR="004F1A12" w:rsidRDefault="004F1A12" w:rsidP="004F1A12">
      <w:pPr>
        <w:spacing w:after="0"/>
        <w:rPr>
          <w:lang w:val="sr-Latn-RS"/>
        </w:rPr>
      </w:pPr>
      <w:r>
        <w:rPr>
          <w:lang w:val="sr-Cyrl-RS"/>
        </w:rPr>
        <w:t>Испитни рок: фебруарски испитни рок</w:t>
      </w:r>
    </w:p>
    <w:p w14:paraId="43FDD9DE" w14:textId="77777777" w:rsidR="004F1A12" w:rsidRDefault="004F1A12" w:rsidP="004F1A1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7C9BE16D" w14:textId="77777777" w:rsidR="004F1A12" w:rsidRDefault="004F1A12" w:rsidP="004F1A12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3241341" w14:textId="77777777" w:rsidR="004F1A12" w:rsidRDefault="004F1A12" w:rsidP="004F1A12">
      <w:pPr>
        <w:spacing w:after="0"/>
        <w:rPr>
          <w:lang w:val="sr-Cyrl-RS"/>
        </w:rPr>
      </w:pPr>
    </w:p>
    <w:p w14:paraId="1A035372" w14:textId="77777777" w:rsidR="004F1A12" w:rsidRDefault="004F1A12" w:rsidP="004F1A12">
      <w:pPr>
        <w:spacing w:after="0"/>
        <w:rPr>
          <w:lang w:val="sr-Cyrl-RS"/>
        </w:rPr>
      </w:pPr>
    </w:p>
    <w:p w14:paraId="0CA5040D" w14:textId="7C21CA08" w:rsidR="004F1A12" w:rsidRDefault="004F1A12" w:rsidP="004F1A1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31.3.2026.ГОДИНЕ (ФЕБРУАРСКИ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4F1A12" w14:paraId="63BBDB5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9923B7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FBF7C6" w14:textId="77777777" w:rsidR="004F1A12" w:rsidRDefault="004F1A1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5D4E09" w14:textId="77777777" w:rsidR="004F1A12" w:rsidRDefault="004F1A1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87605A" w14:textId="77777777" w:rsidR="004F1A12" w:rsidRDefault="004F1A1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880F33" w14:textId="77777777" w:rsidR="004F1A12" w:rsidRDefault="004F1A1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4F1A12" w14:paraId="114B4D05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5AD8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9D3" w14:textId="522BDB5C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Стојиловић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6D3" w14:textId="1FFF4AE5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2020/0242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7F5" w14:textId="4519BD7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A88" w14:textId="0DD9DEBC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4F1A12" w14:paraId="496D27CB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64CD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7DB" w14:textId="189E1003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Илић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5B3" w14:textId="0FE5BD2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CCA" w14:textId="4D31E6D2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407" w14:textId="4E10AB6A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4F1A12" w14:paraId="59569776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7C1F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840" w14:textId="70129656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Павловић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3D0" w14:textId="2A00FB76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DC1" w14:textId="438B26F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1FB" w14:textId="4B8E8131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F1A12" w14:paraId="1BFE45E4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7EAE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9DE" w14:textId="1D4ABBC8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FA1" w14:textId="15CAEEE1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2022/0232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F22" w14:textId="2761C719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5.75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54F" w14:textId="6CB4BFB6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F1A12" w14:paraId="52B3B5BA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0C88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293" w14:textId="4E903774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Трифуновић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87A" w14:textId="09383135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734" w14:textId="4BC46990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294A" w14:textId="0AF99622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F1A12" w14:paraId="0689B55D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831A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D1" w14:textId="437F0387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9A2" w14:textId="3D807605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F2C" w14:textId="6C50F652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439" w14:textId="7FC36292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F1A12" w14:paraId="1733BE8D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5E90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9D7" w14:textId="4EBF9097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CF1" w14:textId="202C328E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93D" w14:textId="5A9C2D61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222" w14:textId="1BFE020E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F1A12" w14:paraId="38178EE0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E5CA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390" w14:textId="3CA173B3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23D" w14:textId="50C30F4F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83/14-У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71A" w14:textId="7C184E4E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273" w14:textId="1CCF4CAF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6F834AEB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A95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53B6" w14:textId="148AC9FD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113" w14:textId="7F5031A9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C71" w14:textId="6E9C24C1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C51" w14:textId="4DF5D936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045068B4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BC1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19F" w14:textId="7E59D331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Верица Миливојевић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7AD" w14:textId="38C1B080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2024/380-В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CAA" w14:textId="799CF244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00D" w14:textId="7BABDE2C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1CD2AB55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D09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C3A" w14:textId="19B99E7E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B43" w14:textId="404912E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A0B" w14:textId="4E66FE4F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D2A" w14:textId="15187BAA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2D3E3105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2C3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63B" w14:textId="6D17298D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C02" w14:textId="6B559A0F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4E5" w14:textId="5B933FC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990" w14:textId="7EBC6247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27AC5567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6023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7F4" w14:textId="6F105B14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24A" w14:textId="189BC746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B63" w14:textId="2B389648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492" w14:textId="2BC1C545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 w:rsidRPr="0057315D">
              <w:rPr>
                <w:lang w:val="sr-Cyrl-RS"/>
              </w:rPr>
              <w:t>5 (пет)</w:t>
            </w:r>
          </w:p>
        </w:tc>
      </w:tr>
      <w:tr w:rsidR="004F1A12" w14:paraId="151677DB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2B62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5B5" w14:textId="55B61411" w:rsidR="004F1A12" w:rsidRDefault="0057315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Јарчевић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90D" w14:textId="4E611451" w:rsidR="004F1A12" w:rsidRDefault="0057315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2024/382-В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1ED" w14:textId="1B2B23AD" w:rsidR="004F1A12" w:rsidRPr="00660101" w:rsidRDefault="00660101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660101">
              <w:rPr>
                <w:sz w:val="20"/>
                <w:szCs w:val="20"/>
                <w:lang w:val="sr-Cyrl-RS"/>
              </w:rPr>
              <w:t>разан</w:t>
            </w:r>
            <w:r>
              <w:rPr>
                <w:sz w:val="20"/>
                <w:szCs w:val="20"/>
                <w:lang w:val="sr-Cyrl-RS"/>
              </w:rPr>
              <w:t xml:space="preserve">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B1E" w14:textId="1DAA56A1" w:rsidR="004F1A12" w:rsidRDefault="00660101">
            <w:pPr>
              <w:spacing w:line="240" w:lineRule="auto"/>
              <w:jc w:val="center"/>
              <w:rPr>
                <w:lang w:val="sr-Cyrl-RS"/>
              </w:rPr>
            </w:pPr>
            <w:r w:rsidRPr="00660101">
              <w:rPr>
                <w:lang w:val="sr-Cyrl-RS"/>
              </w:rPr>
              <w:t>5 (пет)</w:t>
            </w:r>
          </w:p>
        </w:tc>
      </w:tr>
      <w:tr w:rsidR="004F1A12" w14:paraId="3D51B91C" w14:textId="77777777" w:rsidTr="004F1A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CAC0" w14:textId="77777777" w:rsidR="004F1A12" w:rsidRDefault="004F1A1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873" w14:textId="17E147C0" w:rsidR="004F1A12" w:rsidRDefault="0066010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Вишња Весковић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F4E" w14:textId="213BF800" w:rsidR="004F1A12" w:rsidRDefault="0066010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0C5" w14:textId="62E212BB" w:rsidR="004F1A12" w:rsidRPr="00660101" w:rsidRDefault="00660101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660101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2D0" w14:textId="31EE1891" w:rsidR="004F1A12" w:rsidRDefault="00660101">
            <w:pPr>
              <w:spacing w:line="240" w:lineRule="auto"/>
              <w:jc w:val="center"/>
              <w:rPr>
                <w:lang w:val="sr-Cyrl-RS"/>
              </w:rPr>
            </w:pPr>
            <w:r w:rsidRPr="00660101">
              <w:rPr>
                <w:lang w:val="sr-Cyrl-RS"/>
              </w:rPr>
              <w:t>5 (пет)</w:t>
            </w:r>
          </w:p>
        </w:tc>
      </w:tr>
    </w:tbl>
    <w:p w14:paraId="389672BE" w14:textId="77777777" w:rsidR="004F1A12" w:rsidRDefault="004F1A12" w:rsidP="004F1A12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7EBCA3FC" w14:textId="36491CF2" w:rsidR="004F1A12" w:rsidRDefault="004F1A12" w:rsidP="004F1A12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 w:rsidR="00660101">
        <w:rPr>
          <w:lang w:val="sr-Cyrl-RS"/>
        </w:rPr>
        <w:t>петак</w:t>
      </w:r>
      <w:r>
        <w:rPr>
          <w:lang w:val="sr-Cyrl-RS"/>
        </w:rPr>
        <w:t xml:space="preserve"> </w:t>
      </w:r>
      <w:r w:rsidR="00660101">
        <w:rPr>
          <w:lang w:val="sr-Cyrl-RS"/>
        </w:rPr>
        <w:t>3.априла</w:t>
      </w:r>
      <w:r>
        <w:rPr>
          <w:lang w:val="sr-Cyrl-RS"/>
        </w:rPr>
        <w:t xml:space="preserve"> у </w:t>
      </w:r>
      <w:r w:rsidR="00660101">
        <w:rPr>
          <w:lang w:val="sr-Cyrl-RS"/>
        </w:rPr>
        <w:t>9</w:t>
      </w:r>
      <w:r>
        <w:rPr>
          <w:lang w:val="sr-Cyrl-RS"/>
        </w:rPr>
        <w:t xml:space="preserve"> часова.</w:t>
      </w:r>
    </w:p>
    <w:p w14:paraId="4148D3B3" w14:textId="77777777" w:rsidR="004F1A12" w:rsidRPr="004F1A12" w:rsidRDefault="004F1A12">
      <w:pPr>
        <w:rPr>
          <w:lang w:val="sr-Cyrl-RS"/>
        </w:rPr>
      </w:pPr>
    </w:p>
    <w:sectPr w:rsidR="004F1A12" w:rsidRPr="004F1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2"/>
    <w:rsid w:val="004F1A12"/>
    <w:rsid w:val="0057315D"/>
    <w:rsid w:val="00660101"/>
    <w:rsid w:val="006A4254"/>
    <w:rsid w:val="0072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BEAE"/>
  <w15:chartTrackingRefBased/>
  <w15:docId w15:val="{55BDF6EA-F5C1-44C1-807B-55C3506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1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A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1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1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1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1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1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1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1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F1A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1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2026-04-01T04:06:00Z</dcterms:created>
  <dcterms:modified xsi:type="dcterms:W3CDTF">2026-04-01T05:50:00Z</dcterms:modified>
</cp:coreProperties>
</file>