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7F1FA" w14:textId="77777777" w:rsidR="00FD52CC" w:rsidRDefault="00FD52CC" w:rsidP="00FD52CC">
      <w:pPr>
        <w:spacing w:after="0"/>
        <w:rPr>
          <w:b/>
          <w:bCs/>
          <w:lang w:val="sr-Cyrl-RS"/>
        </w:rPr>
      </w:pPr>
      <w:r>
        <w:rPr>
          <w:b/>
          <w:bCs/>
          <w:lang w:val="sr-Cyrl-RS"/>
        </w:rPr>
        <w:t>Академско писање</w:t>
      </w:r>
    </w:p>
    <w:p w14:paraId="6BAAAADB" w14:textId="77777777" w:rsidR="00FD52CC" w:rsidRDefault="00FD52CC" w:rsidP="00FD52CC">
      <w:pPr>
        <w:spacing w:after="0"/>
        <w:rPr>
          <w:lang w:val="sr-Cyrl-RS"/>
        </w:rPr>
      </w:pPr>
      <w:r>
        <w:rPr>
          <w:lang w:val="sr-Cyrl-RS"/>
        </w:rPr>
        <w:t>Студијски програм: МАС У/ПВ/ДВ</w:t>
      </w:r>
    </w:p>
    <w:p w14:paraId="0D6985C1" w14:textId="31C5756E" w:rsidR="00FD52CC" w:rsidRDefault="00FD52CC" w:rsidP="00FD52CC">
      <w:pPr>
        <w:spacing w:after="0"/>
        <w:rPr>
          <w:lang w:val="sr-Cyrl-RS"/>
        </w:rPr>
      </w:pPr>
      <w:r>
        <w:rPr>
          <w:lang w:val="sr-Cyrl-RS"/>
        </w:rPr>
        <w:t xml:space="preserve">Испитни рок: надокнада </w:t>
      </w:r>
      <w:r>
        <w:rPr>
          <w:lang w:val="sr-Cyrl-RS"/>
        </w:rPr>
        <w:t>јунског</w:t>
      </w:r>
      <w:r>
        <w:rPr>
          <w:lang w:val="sr-Cyrl-RS"/>
        </w:rPr>
        <w:t xml:space="preserve"> рока</w:t>
      </w:r>
    </w:p>
    <w:p w14:paraId="243D00C7" w14:textId="77777777" w:rsidR="00FD52CC" w:rsidRDefault="00FD52CC" w:rsidP="00FD52CC">
      <w:pPr>
        <w:spacing w:after="0"/>
        <w:rPr>
          <w:lang w:val="sr-Cyrl-RS"/>
        </w:rPr>
      </w:pPr>
      <w:r>
        <w:rPr>
          <w:lang w:val="sr-Cyrl-RS"/>
        </w:rPr>
        <w:t>Предметни наставници: проф.др Предраг Живковић, асс.Милан Комненовић</w:t>
      </w:r>
    </w:p>
    <w:p w14:paraId="53538698" w14:textId="77777777" w:rsidR="00FD52CC" w:rsidRDefault="00FD52CC" w:rsidP="00FD52CC">
      <w:pPr>
        <w:spacing w:after="0"/>
        <w:rPr>
          <w:lang w:val="sr-Cyrl-RS"/>
        </w:rPr>
      </w:pPr>
      <w:r>
        <w:rPr>
          <w:lang w:val="sr-Cyrl-RS"/>
        </w:rPr>
        <w:t>Радове оцењивао: проф.др Предраг Живковић</w:t>
      </w:r>
    </w:p>
    <w:p w14:paraId="465F46D1" w14:textId="77777777" w:rsidR="00FD52CC" w:rsidRDefault="00FD52CC" w:rsidP="00FD52CC">
      <w:pPr>
        <w:rPr>
          <w:lang w:val="sr-Cyrl-RS"/>
        </w:rPr>
      </w:pPr>
    </w:p>
    <w:p w14:paraId="502C9259" w14:textId="13FDE922" w:rsidR="00FD52CC" w:rsidRDefault="00FD52CC" w:rsidP="00FD52CC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РЕЗУЛТАТИ СА ПИСМЕНЕ ПРОВЕРЕ ЗНАЊА ИЗ АКАДЕМСКОГ ПИСАЊА ОД </w:t>
      </w:r>
      <w:r>
        <w:rPr>
          <w:b/>
          <w:bCs/>
          <w:lang w:val="sr-Cyrl-RS"/>
        </w:rPr>
        <w:t>29</w:t>
      </w:r>
      <w:r>
        <w:rPr>
          <w:b/>
          <w:bCs/>
          <w:lang w:val="sr-Cyrl-RS"/>
        </w:rPr>
        <w:t>.9.2025.ГОДИНЕ (НАДОКНАДА</w:t>
      </w:r>
      <w:r>
        <w:rPr>
          <w:b/>
          <w:bCs/>
          <w:lang w:val="sr-Cyrl-RS"/>
        </w:rPr>
        <w:t xml:space="preserve"> ЈУНСКОГ</w:t>
      </w:r>
      <w:r>
        <w:rPr>
          <w:b/>
          <w:bCs/>
          <w:lang w:val="sr-Cyrl-RS"/>
        </w:rPr>
        <w:t xml:space="preserve"> РОКА)</w:t>
      </w:r>
    </w:p>
    <w:p w14:paraId="58F732AD" w14:textId="77777777" w:rsidR="00FD52CC" w:rsidRDefault="00FD52CC" w:rsidP="00FD52CC">
      <w:pPr>
        <w:jc w:val="center"/>
        <w:rPr>
          <w:b/>
          <w:bCs/>
          <w:lang w:val="sr-Cyrl-R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402"/>
        <w:gridCol w:w="1795"/>
        <w:gridCol w:w="1795"/>
        <w:gridCol w:w="1796"/>
      </w:tblGrid>
      <w:tr w:rsidR="00FD52CC" w14:paraId="6FFF46F7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600897" w14:textId="77777777" w:rsidR="00FD52CC" w:rsidRDefault="00FD52CC">
            <w:pPr>
              <w:spacing w:line="240" w:lineRule="auto"/>
              <w:jc w:val="both"/>
              <w:rPr>
                <w:lang w:val="sr-Cyrl-R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536585A" w14:textId="77777777" w:rsidR="00FD52CC" w:rsidRDefault="00FD52CC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0E86A2E" w14:textId="77777777" w:rsidR="00FD52CC" w:rsidRDefault="00FD52CC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Индекс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F3E5FB9" w14:textId="1487D6C9" w:rsidR="00FD52CC" w:rsidRDefault="00FD52CC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Поени (од 2</w:t>
            </w:r>
            <w:r>
              <w:rPr>
                <w:lang w:val="sr-Cyrl-RS"/>
              </w:rPr>
              <w:t>1</w:t>
            </w:r>
            <w:r>
              <w:rPr>
                <w:lang w:val="sr-Cyrl-RS"/>
              </w:rPr>
              <w:t>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6EAFD2C" w14:textId="77777777" w:rsidR="00FD52CC" w:rsidRDefault="00FD52CC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Оцена</w:t>
            </w:r>
          </w:p>
        </w:tc>
      </w:tr>
      <w:tr w:rsidR="00FD52CC" w14:paraId="07534571" w14:textId="77777777" w:rsidTr="00FD52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26499" w14:textId="77777777" w:rsidR="00FD52CC" w:rsidRDefault="00FD52CC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0698" w14:textId="3A23EABA" w:rsidR="00FD52CC" w:rsidRDefault="00FD52CC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Јелена Кодишевић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B3DC" w14:textId="42B5BFEF" w:rsidR="00FD52CC" w:rsidRDefault="00FD52CC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2-31/2024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D310" w14:textId="433F1605" w:rsidR="00FD52CC" w:rsidRDefault="00FD52CC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0C56" w14:textId="52264BD1" w:rsidR="00FD52CC" w:rsidRDefault="00FD52CC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8 (осам)</w:t>
            </w:r>
          </w:p>
        </w:tc>
      </w:tr>
      <w:tr w:rsidR="00FD52CC" w14:paraId="139D29A5" w14:textId="77777777" w:rsidTr="00FD52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BBFD1" w14:textId="77777777" w:rsidR="00FD52CC" w:rsidRDefault="00FD52CC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7E82" w14:textId="6CE8FDE7" w:rsidR="00FD52CC" w:rsidRDefault="00FD52CC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Милица Петровић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02F1" w14:textId="6F29431E" w:rsidR="00FD52CC" w:rsidRDefault="00FD52CC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1-17/2023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967F" w14:textId="44F16BE1" w:rsidR="00FD52CC" w:rsidRDefault="00FD52CC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296F" w14:textId="443C76A6" w:rsidR="00FD52CC" w:rsidRDefault="00FD52CC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 (седам)</w:t>
            </w:r>
          </w:p>
        </w:tc>
      </w:tr>
      <w:tr w:rsidR="00FD52CC" w14:paraId="1CE60DEE" w14:textId="77777777" w:rsidTr="00FD52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359C4" w14:textId="77777777" w:rsidR="00FD52CC" w:rsidRDefault="00FD52CC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6587" w14:textId="3B21464F" w:rsidR="00FD52CC" w:rsidRDefault="00FD52CC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Марта Димитријевић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AB9A" w14:textId="5AA1ADE4" w:rsidR="00FD52CC" w:rsidRDefault="00FD52CC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2-50/2024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0622" w14:textId="102347C9" w:rsidR="00FD52CC" w:rsidRDefault="00FD52CC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3027" w14:textId="1DE4D462" w:rsidR="00FD52CC" w:rsidRDefault="00FD52CC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 (седам)</w:t>
            </w:r>
          </w:p>
        </w:tc>
      </w:tr>
      <w:tr w:rsidR="00FD52CC" w14:paraId="633ED10B" w14:textId="77777777" w:rsidTr="00FD52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11B0F" w14:textId="77777777" w:rsidR="00FD52CC" w:rsidRDefault="00FD52CC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DFBF" w14:textId="71C962B1" w:rsidR="00FD52CC" w:rsidRDefault="00FD52CC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Ана Јоцић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7F4C" w14:textId="346C6327" w:rsidR="00FD52CC" w:rsidRDefault="00FD52CC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2-7/2024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6970" w14:textId="3F7DA58A" w:rsidR="00FD52CC" w:rsidRDefault="00FD52CC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DDED" w14:textId="301F0502" w:rsidR="00FD52CC" w:rsidRDefault="00FD52CC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FD52CC" w14:paraId="3B386F65" w14:textId="77777777" w:rsidTr="00FD52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8E40" w14:textId="77777777" w:rsidR="00FD52CC" w:rsidRDefault="00FD52CC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25BC" w14:textId="6CEDB44A" w:rsidR="00FD52CC" w:rsidRDefault="00FD52CC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Јована Симић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7A22" w14:textId="202F24EB" w:rsidR="00FD52CC" w:rsidRDefault="00FD52CC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1-12/2024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4637" w14:textId="34AF8CE4" w:rsidR="00FD52CC" w:rsidRDefault="00FD52CC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10.5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79FC" w14:textId="2C87E2AE" w:rsidR="00FD52CC" w:rsidRDefault="00FD52CC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FD52CC" w14:paraId="2E19270F" w14:textId="77777777" w:rsidTr="00FD52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54E0" w14:textId="09E8BBA7" w:rsidR="00FD52CC" w:rsidRDefault="00FD52CC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C40E" w14:textId="7696CD7A" w:rsidR="00FD52CC" w:rsidRDefault="00FD52CC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Милена Радосављевић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2D25" w14:textId="60946C70" w:rsidR="00FD52CC" w:rsidRDefault="00FD52CC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2-8/2024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B90A" w14:textId="3910E426" w:rsidR="00FD52CC" w:rsidRDefault="00FD52CC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6AE1" w14:textId="1D15C0B7" w:rsidR="00FD52CC" w:rsidRDefault="00FD52CC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</w:tbl>
    <w:p w14:paraId="7F164E07" w14:textId="77777777" w:rsidR="00FD52CC" w:rsidRDefault="00FD52CC" w:rsidP="00FD52CC">
      <w:pPr>
        <w:jc w:val="both"/>
        <w:rPr>
          <w:lang w:val="sr-Cyrl-RS"/>
        </w:rPr>
      </w:pPr>
    </w:p>
    <w:p w14:paraId="15BC68AB" w14:textId="40B033AC" w:rsidR="00FD52CC" w:rsidRDefault="00FD52CC" w:rsidP="00FD52CC">
      <w:pPr>
        <w:jc w:val="both"/>
        <w:rPr>
          <w:lang w:val="sr-Cyrl-RS"/>
        </w:rPr>
      </w:pPr>
      <w:r>
        <w:rPr>
          <w:b/>
          <w:bCs/>
          <w:lang w:val="sr-Cyrl-RS"/>
        </w:rPr>
        <w:t>НАПОМЕНА:</w:t>
      </w:r>
      <w:r>
        <w:rPr>
          <w:lang w:val="sr-Cyrl-RS"/>
        </w:rPr>
        <w:t xml:space="preserve"> Увид у радове и упис оцена 7.</w:t>
      </w:r>
      <w:r>
        <w:rPr>
          <w:lang w:val="sr-Cyrl-RS"/>
        </w:rPr>
        <w:t>октобра</w:t>
      </w:r>
      <w:r>
        <w:rPr>
          <w:lang w:val="sr-Cyrl-RS"/>
        </w:rPr>
        <w:t xml:space="preserve"> у 9 сати.</w:t>
      </w:r>
    </w:p>
    <w:p w14:paraId="6D729855" w14:textId="77777777" w:rsidR="00FD52CC" w:rsidRPr="00FD52CC" w:rsidRDefault="00FD52CC">
      <w:pPr>
        <w:rPr>
          <w:lang w:val="sr-Cyrl-RS"/>
        </w:rPr>
      </w:pPr>
    </w:p>
    <w:sectPr w:rsidR="00FD52CC" w:rsidRPr="00FD52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2CC"/>
    <w:rsid w:val="00C7709A"/>
    <w:rsid w:val="00FD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7894D"/>
  <w15:chartTrackingRefBased/>
  <w15:docId w15:val="{AD432605-4269-4B01-9228-0079AC636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2CC"/>
    <w:pPr>
      <w:spacing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52C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2C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2C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2C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2C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2C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2C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2C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2C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2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2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2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2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2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2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2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2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2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2C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2CC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2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2CC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FD52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2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2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2C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D52C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2025-10-02T06:46:00Z</dcterms:created>
  <dcterms:modified xsi:type="dcterms:W3CDTF">2025-10-02T06:55:00Z</dcterms:modified>
</cp:coreProperties>
</file>