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68C3" w14:textId="4A4FD441" w:rsidR="00D04447" w:rsidRDefault="009020B9" w:rsidP="00D04447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inline distT="0" distB="0" distL="0" distR="0" wp14:anchorId="1073D83E" wp14:editId="5430B34C">
            <wp:extent cx="2613660" cy="1306830"/>
            <wp:effectExtent l="0" t="0" r="0" b="7620"/>
            <wp:docPr id="196660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BC8D9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  <w:r w:rsidRPr="00C869BF">
        <w:rPr>
          <w:rFonts w:cstheme="minorHAnsi"/>
          <w:b/>
          <w:sz w:val="28"/>
          <w:szCs w:val="28"/>
        </w:rPr>
        <w:t>МЕТОДИКА НАСТАВЕ МУЗИЧКЕ КУЛТУРЕ</w:t>
      </w:r>
    </w:p>
    <w:p w14:paraId="48C4F5AA" w14:textId="67BE5082" w:rsidR="00D04447" w:rsidRPr="00EB61B6" w:rsidRDefault="00D04447" w:rsidP="00D04447">
      <w:pPr>
        <w:jc w:val="center"/>
        <w:rPr>
          <w:rFonts w:cstheme="minorHAnsi"/>
          <w:b/>
          <w:sz w:val="28"/>
          <w:szCs w:val="28"/>
          <w:lang w:val="sr-Cyrl-RS"/>
        </w:rPr>
      </w:pPr>
      <w:r w:rsidRPr="00C869BF">
        <w:rPr>
          <w:rFonts w:cstheme="minorHAnsi"/>
          <w:b/>
          <w:sz w:val="28"/>
          <w:szCs w:val="28"/>
        </w:rPr>
        <w:t xml:space="preserve"> I</w:t>
      </w:r>
      <w:r w:rsidRPr="00C869BF">
        <w:rPr>
          <w:rFonts w:cstheme="minorHAnsi"/>
          <w:sz w:val="28"/>
          <w:szCs w:val="28"/>
        </w:rPr>
        <w:t xml:space="preserve">   </w:t>
      </w:r>
      <w:r w:rsidRPr="00C869BF">
        <w:rPr>
          <w:rFonts w:cstheme="minorHAnsi"/>
          <w:b/>
          <w:sz w:val="28"/>
          <w:szCs w:val="28"/>
        </w:rPr>
        <w:t>колоквијум</w:t>
      </w:r>
      <w:r w:rsidR="00EB61B6">
        <w:rPr>
          <w:rFonts w:cstheme="minorHAnsi"/>
          <w:b/>
          <w:sz w:val="28"/>
          <w:szCs w:val="28"/>
          <w:lang w:val="sr-Cyrl-RS"/>
        </w:rPr>
        <w:t xml:space="preserve"> - поправни</w:t>
      </w:r>
    </w:p>
    <w:tbl>
      <w:tblPr>
        <w:tblW w:w="93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D04447" w:rsidRPr="00C869BF" w14:paraId="758EC83F" w14:textId="77777777" w:rsidTr="00983561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7C57E0B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52559EEE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9BEFC6F" w14:textId="6A5B8601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бр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Pr="00C869BF">
              <w:rPr>
                <w:rFonts w:asciiTheme="minorHAnsi" w:hAnsiTheme="minorHAnsi" w:cstheme="minorHAnsi"/>
                <w:b/>
                <w:szCs w:val="24"/>
              </w:rPr>
              <w:t xml:space="preserve">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EE6FE58" w14:textId="419B1712" w:rsidR="00D04447" w:rsidRPr="00C869BF" w:rsidRDefault="00FD0A8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б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>р</w:t>
            </w:r>
            <w:r w:rsidR="00852154">
              <w:rPr>
                <w:rFonts w:asciiTheme="minorHAnsi" w:hAnsiTheme="minorHAnsi" w:cstheme="minorHAnsi"/>
                <w:b/>
                <w:szCs w:val="24"/>
                <w:lang w:val="sr-Cyrl-RS"/>
              </w:rPr>
              <w:t>ој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2EB875D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04447" w:rsidRPr="00C869BF" w14:paraId="38DB1C5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A509BC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30243537"/>
            <w:r w:rsidRPr="00C869B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313B1" w14:textId="78A1FB7B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Павловић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0C72F16" w14:textId="55E1509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46656C4" w14:textId="43FBC712" w:rsidR="00D04447" w:rsidRPr="00C869BF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B716B" w14:textId="45C583EE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023BF010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8DC1DC9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F6F877B" w14:textId="18025A3F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Јана Минић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4AD3CE5" w14:textId="785838FD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505F468" w14:textId="6FB4BDA1" w:rsidR="00D04447" w:rsidRPr="00C869BF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6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07E241C" w14:textId="7F445E18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5F652C1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753788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E037B4" w14:textId="0A9921DC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Јована Стојковић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3C5D713" w14:textId="43A120B7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9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2610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7D8AFD8" w14:textId="5FBC9AEB" w:rsidR="00D04447" w:rsidRPr="00C869BF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EDED74C" w14:textId="2AD63556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46550FB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5D18F47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372767A" w14:textId="15E59F4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Стојановић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937FE70" w14:textId="4A7FCA21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12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9751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428D98B" w14:textId="281E3E65" w:rsidR="00D04447" w:rsidRPr="00C869BF" w:rsidRDefault="0059751A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E2E6E95" w14:textId="04D831C1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375261C3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4995A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0341D" w14:textId="05801DEB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Јасмина Прокић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DC18B3" w14:textId="6B679FF1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16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0939F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AAC4E8B" w14:textId="016FE33B" w:rsidR="00D04447" w:rsidRPr="00C869BF" w:rsidRDefault="00EB61B6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0939FA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0939FA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4DD0DD" w14:textId="5C6EACF0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3E8547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E7D4782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72D45FA" w14:textId="662D7CE7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Тијана Николић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EE27C7B" w14:textId="597F9935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="00EB61B6">
              <w:rPr>
                <w:rFonts w:asciiTheme="minorHAnsi" w:hAnsiTheme="minorHAnsi" w:cstheme="minorHAnsi"/>
                <w:szCs w:val="24"/>
                <w:lang w:val="sr-Cyrl-RS"/>
              </w:rPr>
              <w:t>9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0939F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1CE73C4" w14:textId="2A11F14E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8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0939FA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83C146B" w14:textId="7C05749F" w:rsidR="00D04447" w:rsidRPr="00EB61B6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EB61B6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B6C74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2FE36EB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8DCAB6" w14:textId="02F235DA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Невена Јевтић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3A66CF9" w14:textId="6DB1433B" w:rsidR="00D04447" w:rsidRPr="00C869BF" w:rsidRDefault="00EB61B6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24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AF89E4" w14:textId="29E848E1" w:rsidR="00D04447" w:rsidRPr="00C869BF" w:rsidRDefault="007E616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EB61B6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349A5DA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6816D8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AC2826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3117B51" w14:textId="75477FA9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Дајана Глишић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0B49A5C" w14:textId="221D8D82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26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B927D48" w14:textId="307C9EF7" w:rsidR="00D04447" w:rsidRPr="00C869BF" w:rsidRDefault="00852154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7E616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DDD2665" w14:textId="0395B36D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6806CB7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F80FCC4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6DBD1A" w14:textId="4892E960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Андреа Сотиров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6FC5660" w14:textId="59E9C73A" w:rsidR="00D04447" w:rsidRPr="00C869BF" w:rsidRDefault="007E616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852154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98A8919" w14:textId="788CE411" w:rsidR="00D04447" w:rsidRPr="00C869BF" w:rsidRDefault="00852154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7E616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BA7752" w14:textId="1FC54BE8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</w:t>
            </w:r>
            <w:r w:rsidR="00852154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44213328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D77FDA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15079BB" w14:textId="47E93031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Јелена Симић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75AC2DD" w14:textId="33E03E48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30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4E5054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FF28082" w14:textId="62C3A502" w:rsidR="00D04447" w:rsidRPr="00C869BF" w:rsidRDefault="00852154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23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4E5054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538EE78" w14:textId="01C10AA4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EC5640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B45CE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5CB573" w14:textId="59F9B8B2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Анђела Величковић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1A9EB12" w14:textId="0BE4FB40" w:rsidR="00D04447" w:rsidRPr="00C869BF" w:rsidRDefault="008521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38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4E5054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EABF9C4" w14:textId="11FC6B4B" w:rsidR="00D04447" w:rsidRPr="00C869BF" w:rsidRDefault="00852154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4E5054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99A115" w14:textId="2BD60EDA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bookmarkEnd w:id="0"/>
    </w:tbl>
    <w:p w14:paraId="19526FCA" w14:textId="28FCC39A" w:rsidR="00D04447" w:rsidRPr="00852154" w:rsidRDefault="00D04447" w:rsidP="00D04447">
      <w:pPr>
        <w:rPr>
          <w:rFonts w:cstheme="minorHAnsi"/>
          <w:lang w:val="sr-Cyrl-RS"/>
        </w:rPr>
      </w:pPr>
    </w:p>
    <w:p w14:paraId="6AD2B6BF" w14:textId="48208C36" w:rsidR="00D04447" w:rsidRPr="00C869BF" w:rsidRDefault="00852154" w:rsidP="00852154">
      <w:pPr>
        <w:spacing w:after="0" w:line="240" w:lineRule="auto"/>
        <w:rPr>
          <w:rFonts w:cstheme="minorHAnsi"/>
          <w:lang w:val="sr-Cyrl-RS"/>
        </w:rPr>
      </w:pPr>
      <w:r>
        <w:rPr>
          <w:rFonts w:cstheme="minorHAnsi"/>
          <w:b/>
          <w:bCs/>
          <w:sz w:val="24"/>
          <w:szCs w:val="24"/>
          <w:lang w:val="sr-Cyrl-RS"/>
        </w:rPr>
        <w:t xml:space="preserve">Други 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 xml:space="preserve">колоквијум је заказан за </w:t>
      </w:r>
      <w:r>
        <w:rPr>
          <w:rFonts w:cstheme="minorHAnsi"/>
          <w:b/>
          <w:bCs/>
          <w:sz w:val="24"/>
          <w:szCs w:val="24"/>
          <w:lang w:val="sr-Cyrl-RS"/>
        </w:rPr>
        <w:t>27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>.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D04447" w:rsidRPr="00C869BF">
        <w:rPr>
          <w:rFonts w:cstheme="minorHAnsi"/>
          <w:b/>
          <w:bCs/>
          <w:sz w:val="24"/>
          <w:szCs w:val="24"/>
          <w:lang w:val="sr-Cyrl-RS"/>
        </w:rPr>
        <w:t>а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>вгуст</w:t>
      </w:r>
      <w:r>
        <w:rPr>
          <w:rFonts w:cstheme="minorHAnsi"/>
          <w:b/>
          <w:bCs/>
          <w:sz w:val="24"/>
          <w:szCs w:val="24"/>
          <w:lang w:val="sr-Cyrl-RS"/>
        </w:rPr>
        <w:t xml:space="preserve">. </w:t>
      </w:r>
    </w:p>
    <w:p w14:paraId="30B99D85" w14:textId="05D625B5" w:rsidR="00D04447" w:rsidRPr="00C869BF" w:rsidRDefault="00D04447" w:rsidP="00D04447">
      <w:pPr>
        <w:spacing w:after="0" w:line="240" w:lineRule="auto"/>
        <w:rPr>
          <w:rFonts w:cstheme="minorHAnsi"/>
          <w:b/>
          <w:bCs/>
          <w:noProof/>
          <w:sz w:val="28"/>
          <w:szCs w:val="28"/>
          <w:lang w:val="sr-Cyrl-RS"/>
        </w:rPr>
      </w:pPr>
      <w:r w:rsidRPr="00C869BF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852154">
        <w:rPr>
          <w:rFonts w:cstheme="minorHAnsi"/>
          <w:sz w:val="24"/>
          <w:szCs w:val="24"/>
          <w:lang w:val="sr-Cyrl-RS"/>
        </w:rPr>
        <w:t xml:space="preserve">                          </w:t>
      </w:r>
      <w:r w:rsidRPr="00C869BF">
        <w:rPr>
          <w:rFonts w:cstheme="minorHAnsi"/>
          <w:sz w:val="24"/>
          <w:szCs w:val="24"/>
        </w:rPr>
        <w:t xml:space="preserve">     </w:t>
      </w:r>
      <w:r w:rsidRPr="00C869BF">
        <w:rPr>
          <w:rFonts w:cstheme="minorHAnsi"/>
          <w:b/>
          <w:bCs/>
          <w:noProof/>
          <w:sz w:val="28"/>
          <w:szCs w:val="28"/>
          <w:lang w:val="sr-Cyrl-RS"/>
        </w:rPr>
        <w:t>Доц. др  Наташа Вукићевић</w:t>
      </w:r>
    </w:p>
    <w:p w14:paraId="28113AA8" w14:textId="677C489E" w:rsidR="00D04447" w:rsidRPr="000667C8" w:rsidRDefault="00D04447" w:rsidP="00A70377">
      <w:pPr>
        <w:spacing w:after="0" w:line="240" w:lineRule="auto"/>
        <w:rPr>
          <w:rFonts w:cstheme="minorHAnsi"/>
          <w:sz w:val="28"/>
          <w:szCs w:val="28"/>
        </w:rPr>
      </w:pP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</w:t>
      </w:r>
      <w:r w:rsidR="00852154">
        <w:rPr>
          <w:rFonts w:cstheme="minorHAnsi"/>
          <w:b/>
          <w:bCs/>
          <w:sz w:val="28"/>
          <w:szCs w:val="28"/>
          <w:lang w:val="sr-Cyrl-RS"/>
        </w:rPr>
        <w:t xml:space="preserve">        </w:t>
      </w: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Асистент   </w:t>
      </w:r>
      <w:r w:rsidRPr="00C869BF">
        <w:rPr>
          <w:rFonts w:cstheme="minorHAnsi"/>
          <w:b/>
          <w:bCs/>
          <w:sz w:val="28"/>
          <w:szCs w:val="28"/>
        </w:rPr>
        <w:t>Катарина Станојевић</w:t>
      </w:r>
      <w:bookmarkStart w:id="1" w:name="_GoBack"/>
      <w:bookmarkEnd w:id="1"/>
    </w:p>
    <w:p w14:paraId="283DDBE2" w14:textId="77777777" w:rsidR="00E02265" w:rsidRDefault="00E02265"/>
    <w:sectPr w:rsidR="00E02265" w:rsidSect="008B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C"/>
    <w:rsid w:val="000939FA"/>
    <w:rsid w:val="001C3F1D"/>
    <w:rsid w:val="00280E4C"/>
    <w:rsid w:val="003E03C7"/>
    <w:rsid w:val="004E5054"/>
    <w:rsid w:val="00526107"/>
    <w:rsid w:val="0059751A"/>
    <w:rsid w:val="006775FF"/>
    <w:rsid w:val="00757BE8"/>
    <w:rsid w:val="007E6167"/>
    <w:rsid w:val="00852154"/>
    <w:rsid w:val="008B01D6"/>
    <w:rsid w:val="009020B9"/>
    <w:rsid w:val="009F102D"/>
    <w:rsid w:val="00A70377"/>
    <w:rsid w:val="00AB6DA5"/>
    <w:rsid w:val="00C869BF"/>
    <w:rsid w:val="00D04447"/>
    <w:rsid w:val="00E02265"/>
    <w:rsid w:val="00EB61B6"/>
    <w:rsid w:val="00FB0C85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FAEE"/>
  <w15:chartTrackingRefBased/>
  <w15:docId w15:val="{85A18D29-11D6-4892-9DF2-8AD3088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4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47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Nebojsa</cp:lastModifiedBy>
  <cp:revision>18</cp:revision>
  <dcterms:created xsi:type="dcterms:W3CDTF">2024-03-25T14:28:00Z</dcterms:created>
  <dcterms:modified xsi:type="dcterms:W3CDTF">2025-08-11T06:50:00Z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7a33cfeef3cf476f23bf0246d437444491fd3ffea11bc944ed5a49eff1e18ac2</vt:lpwstr>
  </property>
</Properties>
</file>