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D92" w:rsidRPr="00C07989" w:rsidRDefault="00C07989" w:rsidP="00C07989">
      <w:pPr>
        <w:jc w:val="center"/>
        <w:rPr>
          <w:b/>
          <w:lang w:val="sr-Latn-RS"/>
        </w:rPr>
      </w:pPr>
      <w:r w:rsidRPr="00C07989">
        <w:rPr>
          <w:b/>
          <w:lang w:val="sr-Latn-RS"/>
        </w:rPr>
        <w:t>Razvojna psihologija: Predškolski vaspitači i vaspitači u domovima</w:t>
      </w:r>
    </w:p>
    <w:p w:rsidR="00C07989" w:rsidRDefault="00C07989" w:rsidP="00C07989">
      <w:pPr>
        <w:jc w:val="center"/>
        <w:rPr>
          <w:lang w:val="sr-Latn-RS"/>
        </w:rPr>
      </w:pPr>
      <w:r w:rsidRPr="00C07989">
        <w:rPr>
          <w:lang w:val="sr-Latn-RS"/>
        </w:rPr>
        <w:t>Rezultati ispita u septembarskom 2 ispitnom roku</w:t>
      </w:r>
    </w:p>
    <w:p w:rsidR="00C07989" w:rsidRDefault="00C07989" w:rsidP="00C07989">
      <w:pPr>
        <w:jc w:val="center"/>
        <w:rPr>
          <w:lang w:val="sr-Latn-RS"/>
        </w:rPr>
      </w:pPr>
    </w:p>
    <w:p w:rsidR="00C07989" w:rsidRDefault="00C07989" w:rsidP="00C07989">
      <w:pPr>
        <w:rPr>
          <w:lang w:val="sr-Latn-RS"/>
        </w:rPr>
      </w:pPr>
      <w:r>
        <w:rPr>
          <w:lang w:val="sr-Latn-RS"/>
        </w:rPr>
        <w:t>Ispit su položili sledeći studenti. Ostali studenti nisu položili ispit.</w:t>
      </w:r>
    </w:p>
    <w:p w:rsidR="00C07989" w:rsidRDefault="00C07989" w:rsidP="00C07989">
      <w:pPr>
        <w:rPr>
          <w:lang w:val="sr-Latn-RS"/>
        </w:rPr>
      </w:pPr>
      <w:r>
        <w:rPr>
          <w:lang w:val="sr-Latn-RS"/>
        </w:rPr>
        <w:t>Upis ocena biće moguć u utorak 10.10.2023. u 13.30 u K23.</w:t>
      </w:r>
    </w:p>
    <w:p w:rsidR="00C07989" w:rsidRDefault="00893815" w:rsidP="0089381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Stanković Marija 2021/0406  61 (7)</w:t>
      </w:r>
    </w:p>
    <w:p w:rsidR="00893815" w:rsidRDefault="00893815" w:rsidP="0089381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Radulović Milica 2021/0401   51 (6)</w:t>
      </w:r>
    </w:p>
    <w:p w:rsidR="00893815" w:rsidRDefault="00893815" w:rsidP="0089381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Milanović Viktorija 2019/0270  51 (6)</w:t>
      </w:r>
    </w:p>
    <w:p w:rsidR="00893815" w:rsidRDefault="00893815" w:rsidP="0089381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Rakočević Milena    2016/0259  71 (8)</w:t>
      </w:r>
    </w:p>
    <w:p w:rsidR="00893815" w:rsidRDefault="0000707A" w:rsidP="0089381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Stanojević Viktorija  2022/0261 55 (6)</w:t>
      </w:r>
    </w:p>
    <w:p w:rsidR="0000707A" w:rsidRDefault="0000707A" w:rsidP="0089381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Vasić Anđela 2022/0253  51 (6)</w:t>
      </w:r>
    </w:p>
    <w:p w:rsidR="0000707A" w:rsidRDefault="0000707A" w:rsidP="0089381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Petrović Valentina 2022/0240  65 (7)</w:t>
      </w:r>
    </w:p>
    <w:p w:rsidR="0000707A" w:rsidRDefault="0000707A" w:rsidP="0089381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Dugić Jana 2022/0263  51 (6)</w:t>
      </w:r>
    </w:p>
    <w:p w:rsidR="0000707A" w:rsidRDefault="0000707A" w:rsidP="0000707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Cvejić Miljana 2022/0256  51 (6)</w:t>
      </w:r>
    </w:p>
    <w:p w:rsidR="0000707A" w:rsidRPr="0000707A" w:rsidRDefault="0000707A" w:rsidP="0000707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Rmuš Marija 2022/0262  55 (6)</w:t>
      </w:r>
      <w:bookmarkStart w:id="0" w:name="_GoBack"/>
      <w:bookmarkEnd w:id="0"/>
    </w:p>
    <w:sectPr w:rsidR="0000707A" w:rsidRPr="00007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4DA0"/>
    <w:multiLevelType w:val="hybridMultilevel"/>
    <w:tmpl w:val="B8CE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16"/>
    <w:rsid w:val="000000E2"/>
    <w:rsid w:val="000044F5"/>
    <w:rsid w:val="0000707A"/>
    <w:rsid w:val="00015DB3"/>
    <w:rsid w:val="00024158"/>
    <w:rsid w:val="000260B4"/>
    <w:rsid w:val="00036962"/>
    <w:rsid w:val="00045977"/>
    <w:rsid w:val="00046216"/>
    <w:rsid w:val="00046531"/>
    <w:rsid w:val="000578C4"/>
    <w:rsid w:val="000578C8"/>
    <w:rsid w:val="00062511"/>
    <w:rsid w:val="00064125"/>
    <w:rsid w:val="00082B39"/>
    <w:rsid w:val="00093121"/>
    <w:rsid w:val="00096FA9"/>
    <w:rsid w:val="000A1F63"/>
    <w:rsid w:val="000A2073"/>
    <w:rsid w:val="000A319A"/>
    <w:rsid w:val="000D53C5"/>
    <w:rsid w:val="000E7B03"/>
    <w:rsid w:val="000F1388"/>
    <w:rsid w:val="000F1C7E"/>
    <w:rsid w:val="00103423"/>
    <w:rsid w:val="00117213"/>
    <w:rsid w:val="00122975"/>
    <w:rsid w:val="00132725"/>
    <w:rsid w:val="00134BFA"/>
    <w:rsid w:val="001356F4"/>
    <w:rsid w:val="00152FE7"/>
    <w:rsid w:val="001561DD"/>
    <w:rsid w:val="001573F5"/>
    <w:rsid w:val="00160EB0"/>
    <w:rsid w:val="00161B18"/>
    <w:rsid w:val="00174816"/>
    <w:rsid w:val="00187D75"/>
    <w:rsid w:val="00191239"/>
    <w:rsid w:val="001A721D"/>
    <w:rsid w:val="001B0266"/>
    <w:rsid w:val="001B18B4"/>
    <w:rsid w:val="001B20FF"/>
    <w:rsid w:val="001C45C3"/>
    <w:rsid w:val="001C6B63"/>
    <w:rsid w:val="001D53A3"/>
    <w:rsid w:val="001D5A8A"/>
    <w:rsid w:val="001D6A68"/>
    <w:rsid w:val="001F6A95"/>
    <w:rsid w:val="00212F4A"/>
    <w:rsid w:val="002139CC"/>
    <w:rsid w:val="00217844"/>
    <w:rsid w:val="0022046A"/>
    <w:rsid w:val="0022141C"/>
    <w:rsid w:val="0022524F"/>
    <w:rsid w:val="0025193A"/>
    <w:rsid w:val="00252795"/>
    <w:rsid w:val="00273300"/>
    <w:rsid w:val="00273359"/>
    <w:rsid w:val="00273D8E"/>
    <w:rsid w:val="0028028B"/>
    <w:rsid w:val="00282037"/>
    <w:rsid w:val="002829A8"/>
    <w:rsid w:val="0028499D"/>
    <w:rsid w:val="00286F9C"/>
    <w:rsid w:val="002952C3"/>
    <w:rsid w:val="00297F99"/>
    <w:rsid w:val="002A0C70"/>
    <w:rsid w:val="002A3AB0"/>
    <w:rsid w:val="002B0876"/>
    <w:rsid w:val="002C1E13"/>
    <w:rsid w:val="002C7FFC"/>
    <w:rsid w:val="002D1886"/>
    <w:rsid w:val="002E053E"/>
    <w:rsid w:val="002F3605"/>
    <w:rsid w:val="002F39EA"/>
    <w:rsid w:val="00304CC4"/>
    <w:rsid w:val="00306DDC"/>
    <w:rsid w:val="0031208D"/>
    <w:rsid w:val="00317C86"/>
    <w:rsid w:val="003242CF"/>
    <w:rsid w:val="003257AA"/>
    <w:rsid w:val="00326E9A"/>
    <w:rsid w:val="00347C33"/>
    <w:rsid w:val="00355F10"/>
    <w:rsid w:val="003567B4"/>
    <w:rsid w:val="00363C71"/>
    <w:rsid w:val="003655B8"/>
    <w:rsid w:val="003670C5"/>
    <w:rsid w:val="00393AF0"/>
    <w:rsid w:val="003B5696"/>
    <w:rsid w:val="003C0A11"/>
    <w:rsid w:val="003C3D73"/>
    <w:rsid w:val="003D4E22"/>
    <w:rsid w:val="003D5043"/>
    <w:rsid w:val="003D5899"/>
    <w:rsid w:val="003E4E69"/>
    <w:rsid w:val="003E5198"/>
    <w:rsid w:val="003F005B"/>
    <w:rsid w:val="00407301"/>
    <w:rsid w:val="00410E1A"/>
    <w:rsid w:val="004172E7"/>
    <w:rsid w:val="0042300F"/>
    <w:rsid w:val="00423720"/>
    <w:rsid w:val="00425AE2"/>
    <w:rsid w:val="00437D8C"/>
    <w:rsid w:val="00454577"/>
    <w:rsid w:val="0047268F"/>
    <w:rsid w:val="00483FBC"/>
    <w:rsid w:val="00490C67"/>
    <w:rsid w:val="004A51CD"/>
    <w:rsid w:val="004A7DDA"/>
    <w:rsid w:val="004D1E84"/>
    <w:rsid w:val="004D3858"/>
    <w:rsid w:val="004D4407"/>
    <w:rsid w:val="004D48D0"/>
    <w:rsid w:val="004D67D5"/>
    <w:rsid w:val="004E3D66"/>
    <w:rsid w:val="004F4C6F"/>
    <w:rsid w:val="00506B14"/>
    <w:rsid w:val="0051179B"/>
    <w:rsid w:val="005117B2"/>
    <w:rsid w:val="00513EBB"/>
    <w:rsid w:val="00531A77"/>
    <w:rsid w:val="0053365F"/>
    <w:rsid w:val="0053607B"/>
    <w:rsid w:val="0053677A"/>
    <w:rsid w:val="005628A6"/>
    <w:rsid w:val="00566106"/>
    <w:rsid w:val="005744DE"/>
    <w:rsid w:val="00581D92"/>
    <w:rsid w:val="00582B63"/>
    <w:rsid w:val="005916AF"/>
    <w:rsid w:val="005A5DBC"/>
    <w:rsid w:val="005B1540"/>
    <w:rsid w:val="005D0495"/>
    <w:rsid w:val="005E362E"/>
    <w:rsid w:val="00610B66"/>
    <w:rsid w:val="00615D5A"/>
    <w:rsid w:val="00645D50"/>
    <w:rsid w:val="006550E9"/>
    <w:rsid w:val="0069210C"/>
    <w:rsid w:val="006B1DB1"/>
    <w:rsid w:val="006C35B9"/>
    <w:rsid w:val="006C6D43"/>
    <w:rsid w:val="006D20C6"/>
    <w:rsid w:val="006E5850"/>
    <w:rsid w:val="006F35CC"/>
    <w:rsid w:val="00710E14"/>
    <w:rsid w:val="00725A70"/>
    <w:rsid w:val="00742EEE"/>
    <w:rsid w:val="00761FEE"/>
    <w:rsid w:val="00766850"/>
    <w:rsid w:val="00781AC0"/>
    <w:rsid w:val="00784579"/>
    <w:rsid w:val="007A47DC"/>
    <w:rsid w:val="007C271A"/>
    <w:rsid w:val="007E68BD"/>
    <w:rsid w:val="007F3FF1"/>
    <w:rsid w:val="00803ACB"/>
    <w:rsid w:val="008102F2"/>
    <w:rsid w:val="00810EE2"/>
    <w:rsid w:val="00813143"/>
    <w:rsid w:val="00814393"/>
    <w:rsid w:val="00814827"/>
    <w:rsid w:val="008216DA"/>
    <w:rsid w:val="008332FA"/>
    <w:rsid w:val="00847C14"/>
    <w:rsid w:val="00877D6C"/>
    <w:rsid w:val="0088089F"/>
    <w:rsid w:val="00893815"/>
    <w:rsid w:val="00896C40"/>
    <w:rsid w:val="008A19DD"/>
    <w:rsid w:val="008A2A9B"/>
    <w:rsid w:val="008B05DB"/>
    <w:rsid w:val="0090060A"/>
    <w:rsid w:val="00910ECA"/>
    <w:rsid w:val="0091232E"/>
    <w:rsid w:val="00916F36"/>
    <w:rsid w:val="00930EB3"/>
    <w:rsid w:val="0094352D"/>
    <w:rsid w:val="00957766"/>
    <w:rsid w:val="00970D3A"/>
    <w:rsid w:val="00986FB0"/>
    <w:rsid w:val="009929B7"/>
    <w:rsid w:val="0099630C"/>
    <w:rsid w:val="00996D55"/>
    <w:rsid w:val="009A66A4"/>
    <w:rsid w:val="009B4586"/>
    <w:rsid w:val="009B5EC5"/>
    <w:rsid w:val="009C0340"/>
    <w:rsid w:val="009C613D"/>
    <w:rsid w:val="009D009F"/>
    <w:rsid w:val="009E07A5"/>
    <w:rsid w:val="009F003F"/>
    <w:rsid w:val="009F0FA2"/>
    <w:rsid w:val="00A0242A"/>
    <w:rsid w:val="00A0670C"/>
    <w:rsid w:val="00A1032E"/>
    <w:rsid w:val="00A231DD"/>
    <w:rsid w:val="00A426DE"/>
    <w:rsid w:val="00A56D2D"/>
    <w:rsid w:val="00A61C18"/>
    <w:rsid w:val="00A72125"/>
    <w:rsid w:val="00A73BC0"/>
    <w:rsid w:val="00A80A36"/>
    <w:rsid w:val="00A849A9"/>
    <w:rsid w:val="00A86B05"/>
    <w:rsid w:val="00A968CD"/>
    <w:rsid w:val="00A975B6"/>
    <w:rsid w:val="00A97FF4"/>
    <w:rsid w:val="00AA30AB"/>
    <w:rsid w:val="00AA5F1C"/>
    <w:rsid w:val="00AE2454"/>
    <w:rsid w:val="00AF5ACA"/>
    <w:rsid w:val="00B343F1"/>
    <w:rsid w:val="00B54853"/>
    <w:rsid w:val="00B6643D"/>
    <w:rsid w:val="00B67B45"/>
    <w:rsid w:val="00B70615"/>
    <w:rsid w:val="00B70CD1"/>
    <w:rsid w:val="00B75E2F"/>
    <w:rsid w:val="00B87544"/>
    <w:rsid w:val="00B914D8"/>
    <w:rsid w:val="00B9227D"/>
    <w:rsid w:val="00BC03DB"/>
    <w:rsid w:val="00BF239D"/>
    <w:rsid w:val="00BF5C8D"/>
    <w:rsid w:val="00BF6366"/>
    <w:rsid w:val="00BF7BC7"/>
    <w:rsid w:val="00C040A5"/>
    <w:rsid w:val="00C04F6D"/>
    <w:rsid w:val="00C07989"/>
    <w:rsid w:val="00C15A13"/>
    <w:rsid w:val="00C23532"/>
    <w:rsid w:val="00C248CD"/>
    <w:rsid w:val="00C354E0"/>
    <w:rsid w:val="00C41AD8"/>
    <w:rsid w:val="00C54CD5"/>
    <w:rsid w:val="00C665A5"/>
    <w:rsid w:val="00C665E0"/>
    <w:rsid w:val="00C75526"/>
    <w:rsid w:val="00C7559D"/>
    <w:rsid w:val="00C808DB"/>
    <w:rsid w:val="00CB0017"/>
    <w:rsid w:val="00CB5E4C"/>
    <w:rsid w:val="00CE170C"/>
    <w:rsid w:val="00CE1FAE"/>
    <w:rsid w:val="00D018F1"/>
    <w:rsid w:val="00D14D3D"/>
    <w:rsid w:val="00D373CB"/>
    <w:rsid w:val="00D3783F"/>
    <w:rsid w:val="00D44C74"/>
    <w:rsid w:val="00D507FE"/>
    <w:rsid w:val="00D524BF"/>
    <w:rsid w:val="00D5306A"/>
    <w:rsid w:val="00D56392"/>
    <w:rsid w:val="00D567A9"/>
    <w:rsid w:val="00D634E2"/>
    <w:rsid w:val="00D71317"/>
    <w:rsid w:val="00D71909"/>
    <w:rsid w:val="00D80993"/>
    <w:rsid w:val="00D8133B"/>
    <w:rsid w:val="00D84DBB"/>
    <w:rsid w:val="00D87453"/>
    <w:rsid w:val="00DC09A7"/>
    <w:rsid w:val="00DD2F50"/>
    <w:rsid w:val="00DD3DC9"/>
    <w:rsid w:val="00DE038F"/>
    <w:rsid w:val="00E10E87"/>
    <w:rsid w:val="00E1262F"/>
    <w:rsid w:val="00E27280"/>
    <w:rsid w:val="00E3021D"/>
    <w:rsid w:val="00E372C9"/>
    <w:rsid w:val="00E66F40"/>
    <w:rsid w:val="00E751A1"/>
    <w:rsid w:val="00E75738"/>
    <w:rsid w:val="00E828A8"/>
    <w:rsid w:val="00EA07FD"/>
    <w:rsid w:val="00EA45D5"/>
    <w:rsid w:val="00EB4D0E"/>
    <w:rsid w:val="00EE4839"/>
    <w:rsid w:val="00EF0890"/>
    <w:rsid w:val="00EF3209"/>
    <w:rsid w:val="00F05096"/>
    <w:rsid w:val="00F15326"/>
    <w:rsid w:val="00F164EA"/>
    <w:rsid w:val="00F20625"/>
    <w:rsid w:val="00F22545"/>
    <w:rsid w:val="00F308C4"/>
    <w:rsid w:val="00F43FF6"/>
    <w:rsid w:val="00F529E3"/>
    <w:rsid w:val="00F627C2"/>
    <w:rsid w:val="00F729F1"/>
    <w:rsid w:val="00F750DD"/>
    <w:rsid w:val="00F81C62"/>
    <w:rsid w:val="00F838C2"/>
    <w:rsid w:val="00FA5497"/>
    <w:rsid w:val="00FC426A"/>
    <w:rsid w:val="00FC43A5"/>
    <w:rsid w:val="00FC46B6"/>
    <w:rsid w:val="00FD08FD"/>
    <w:rsid w:val="00FD0F61"/>
    <w:rsid w:val="00FD5020"/>
    <w:rsid w:val="00FF11A8"/>
    <w:rsid w:val="00FF2E41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ABA11"/>
  <w15:chartTrackingRefBased/>
  <w15:docId w15:val="{EA8B8EB2-2A15-4690-A2B1-C50CC09A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2023-10-05T20:49:00Z</dcterms:created>
  <dcterms:modified xsi:type="dcterms:W3CDTF">2023-10-05T21:08:00Z</dcterms:modified>
</cp:coreProperties>
</file>