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2" w:type="dxa"/>
        <w:tblInd w:w="98" w:type="dxa"/>
        <w:tblLook w:val="04A0"/>
      </w:tblPr>
      <w:tblGrid>
        <w:gridCol w:w="455"/>
        <w:gridCol w:w="4091"/>
        <w:gridCol w:w="1515"/>
        <w:gridCol w:w="1413"/>
        <w:gridCol w:w="1075"/>
        <w:gridCol w:w="1268"/>
        <w:gridCol w:w="1075"/>
      </w:tblGrid>
      <w:tr w:rsidR="00DD1B1F" w:rsidRPr="00DD1B1F" w:rsidTr="00DD1B1F">
        <w:trPr>
          <w:trHeight w:val="460"/>
        </w:trPr>
        <w:tc>
          <w:tcPr>
            <w:tcW w:w="60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DD1B1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DD1B1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DD1B1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DD1B1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D1B1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8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B1F" w:rsidRDefault="00DD1B1F" w:rsidP="00DD1B1F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ЈАНУАРСКИ РОК</w:t>
            </w:r>
          </w:p>
          <w:p w:rsidR="00DD1B1F" w:rsidRPr="00D628EB" w:rsidRDefault="00DD1B1F" w:rsidP="00DD1B1F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  <w:lang w:val="en-US"/>
              </w:rPr>
              <w:t>1</w:t>
            </w:r>
            <w:r>
              <w:rPr>
                <w:rFonts w:eastAsia="Times New Roman" w:cs="Estrangelo Edessa"/>
                <w:b/>
                <w:sz w:val="40"/>
                <w:szCs w:val="40"/>
                <w:lang/>
              </w:rPr>
              <w:t>0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</w:t>
            </w:r>
            <w:r>
              <w:rPr>
                <w:rFonts w:eastAsia="Times New Roman" w:cs="Estrangelo Edessa"/>
                <w:b/>
                <w:sz w:val="40"/>
                <w:szCs w:val="40"/>
                <w:lang/>
              </w:rPr>
              <w:t>3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DD1B1F" w:rsidRPr="00DD1B1F" w:rsidTr="00DD1B1F">
        <w:trPr>
          <w:trHeight w:val="460"/>
        </w:trPr>
        <w:tc>
          <w:tcPr>
            <w:tcW w:w="60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8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D1B1F" w:rsidRPr="00DD1B1F" w:rsidRDefault="00DD1B1F" w:rsidP="00DD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DD1B1F" w:rsidRPr="00DD1B1F" w:rsidTr="00DD1B1F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D1B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1B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DD1B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1B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DD1B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DD1B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DD1B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1B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1B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DD1B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DD1B1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1B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DD1B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DD1B1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DD1B1F" w:rsidRPr="00DD1B1F" w:rsidTr="00DD1B1F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1B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DD1B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1B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DD1B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Оцена</w:t>
            </w:r>
            <w:proofErr w:type="spellEnd"/>
            <w:r w:rsidRPr="00DD1B1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1B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DD1B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1B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DD1B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DD1B1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DD1B1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DD1B1F" w:rsidRPr="00DD1B1F" w:rsidTr="00DD1B1F">
        <w:trPr>
          <w:trHeight w:val="50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DD1B1F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D1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ГРКОВИЋ АНА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1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IХ-288/2022-пв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DD1B1F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9-10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DD1B1F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7</w:t>
            </w:r>
          </w:p>
        </w:tc>
      </w:tr>
      <w:tr w:rsidR="00DD1B1F" w:rsidRPr="00DD1B1F" w:rsidTr="00DD1B1F">
        <w:trPr>
          <w:trHeight w:val="50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40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D1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ЧОЛОВИЋ НЕВЕНА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1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IХ-290/2022-пв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DD1B1F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/</w:t>
            </w:r>
          </w:p>
        </w:tc>
      </w:tr>
      <w:tr w:rsidR="00DD1B1F" w:rsidRPr="00DD1B1F" w:rsidTr="00DD1B1F">
        <w:trPr>
          <w:trHeight w:val="50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40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D1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ТРАЈКОВИЋ СНЕЖАНА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1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IХ-293/2022-пв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DD1B1F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</w:pPr>
            <w:r w:rsidRPr="00DD1B1F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/</w:t>
            </w:r>
          </w:p>
        </w:tc>
      </w:tr>
      <w:tr w:rsidR="00DD1B1F" w:rsidRPr="00DD1B1F" w:rsidTr="00DD1B1F">
        <w:trPr>
          <w:trHeight w:val="50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40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РАДОСАВЉЕВИЋ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  <w:r w:rsidRPr="00DD1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МИРЈАНА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1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2022/364-В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DD1B1F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1B1F" w:rsidRPr="00DD1B1F" w:rsidRDefault="00DD1B1F" w:rsidP="005369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 w:rsidRPr="00DD1B1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/</w:t>
            </w:r>
          </w:p>
        </w:tc>
      </w:tr>
      <w:tr w:rsidR="00DD1B1F" w:rsidRPr="00DD1B1F" w:rsidTr="00DD1B1F">
        <w:trPr>
          <w:trHeight w:val="7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40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D1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ЈАНОЈЛИЋ ЉИЉАНА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D1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2022/365-В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DD1B1F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1B1F" w:rsidRPr="00DD1B1F" w:rsidRDefault="00DD1B1F" w:rsidP="005369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1B1F" w:rsidRPr="00DD1B1F" w:rsidRDefault="00DD1B1F" w:rsidP="00DD1B1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 w:rsidRPr="00DD1B1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/</w:t>
            </w:r>
          </w:p>
        </w:tc>
      </w:tr>
    </w:tbl>
    <w:p w:rsidR="002A7C81" w:rsidRDefault="002A7C81">
      <w:pPr>
        <w:rPr>
          <w:lang/>
        </w:rPr>
      </w:pPr>
    </w:p>
    <w:p w:rsidR="00DD1B1F" w:rsidRPr="008335DB" w:rsidRDefault="00DD1B1F" w:rsidP="00DD1B1F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DD1B1F" w:rsidRDefault="00DD1B1F" w:rsidP="00DD1B1F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DD1B1F" w:rsidRPr="00DD7606" w:rsidRDefault="00DD1B1F" w:rsidP="00DD1B1F">
      <w:pPr>
        <w:rPr>
          <w:lang w:val="en-US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у</w:t>
      </w:r>
      <w:r>
        <w:rPr>
          <w:sz w:val="56"/>
          <w:szCs w:val="56"/>
          <w:lang/>
        </w:rPr>
        <w:t>торак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</w:t>
      </w:r>
      <w:r>
        <w:rPr>
          <w:sz w:val="56"/>
          <w:szCs w:val="56"/>
          <w:u w:val="single"/>
          <w:lang/>
        </w:rPr>
        <w:t>4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јану</w:t>
      </w:r>
      <w:r w:rsidRPr="00C8152D">
        <w:rPr>
          <w:sz w:val="56"/>
          <w:szCs w:val="56"/>
          <w:u w:val="single"/>
        </w:rPr>
        <w:t>ара 20</w:t>
      </w:r>
      <w:r>
        <w:rPr>
          <w:sz w:val="56"/>
          <w:szCs w:val="56"/>
          <w:u w:val="single"/>
        </w:rPr>
        <w:t>22</w:t>
      </w:r>
      <w:r>
        <w:rPr>
          <w:sz w:val="56"/>
          <w:szCs w:val="56"/>
        </w:rPr>
        <w:t xml:space="preserve">, </w:t>
      </w:r>
      <w:r w:rsidRPr="00B86845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  <w:lang/>
        </w:rPr>
        <w:t>1</w:t>
      </w:r>
      <w:r w:rsidRPr="00B86845">
        <w:rPr>
          <w:color w:val="FF0000"/>
          <w:sz w:val="72"/>
          <w:szCs w:val="72"/>
        </w:rPr>
        <w:t>.00</w:t>
      </w:r>
    </w:p>
    <w:p w:rsidR="00DD1B1F" w:rsidRPr="00DD1B1F" w:rsidRDefault="00DD1B1F">
      <w:pPr>
        <w:rPr>
          <w:lang/>
        </w:rPr>
      </w:pPr>
    </w:p>
    <w:sectPr w:rsidR="00DD1B1F" w:rsidRPr="00DD1B1F" w:rsidSect="00DD1B1F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DD1B1F"/>
    <w:rsid w:val="002A7C81"/>
    <w:rsid w:val="00364154"/>
    <w:rsid w:val="00DD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2023-01-15T20:51:00Z</dcterms:created>
  <dcterms:modified xsi:type="dcterms:W3CDTF">2023-01-15T21:00:00Z</dcterms:modified>
</cp:coreProperties>
</file>