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B560A" w:rsidRDefault="001B560A" w:rsidP="001B560A">
      <w:pPr>
        <w:spacing w:line="276" w:lineRule="auto"/>
        <w:rPr>
          <w:b/>
          <w:lang w:val="sr-Cyrl-RS"/>
        </w:rPr>
      </w:pPr>
      <w:r w:rsidRPr="001B560A">
        <w:rPr>
          <w:b/>
          <w:lang w:val="sr-Cyrl-RS"/>
        </w:rPr>
        <w:t>Методологија педагошких истраживања</w:t>
      </w:r>
    </w:p>
    <w:p w:rsidR="001B560A" w:rsidRDefault="001B560A" w:rsidP="001B560A">
      <w:pPr>
        <w:spacing w:line="276" w:lineRule="auto"/>
        <w:rPr>
          <w:lang w:val="sr-Cyrl-RS"/>
        </w:rPr>
      </w:pPr>
      <w:r>
        <w:rPr>
          <w:lang w:val="sr-Cyrl-RS"/>
        </w:rPr>
        <w:t>Дошколовање</w:t>
      </w:r>
    </w:p>
    <w:p w:rsidR="001B560A" w:rsidRDefault="001B560A" w:rsidP="001B560A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април 2022.године</w:t>
      </w:r>
    </w:p>
    <w:p w:rsidR="001B560A" w:rsidRDefault="001B560A" w:rsidP="001B560A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B560A" w:rsidRDefault="001B560A" w:rsidP="001B560A">
      <w:pPr>
        <w:spacing w:line="276" w:lineRule="auto"/>
        <w:rPr>
          <w:lang w:val="sr-Cyrl-RS"/>
        </w:rPr>
      </w:pPr>
    </w:p>
    <w:p w:rsidR="001B560A" w:rsidRDefault="001B560A" w:rsidP="001B560A">
      <w:pPr>
        <w:spacing w:line="276" w:lineRule="auto"/>
        <w:jc w:val="center"/>
        <w:rPr>
          <w:b/>
          <w:lang w:val="sr-Cyrl-RS"/>
        </w:rPr>
      </w:pPr>
      <w:r w:rsidRPr="001B560A">
        <w:rPr>
          <w:b/>
          <w:lang w:val="sr-Cyrl-RS"/>
        </w:rPr>
        <w:t>РЕЗУЛТАТИ СА ПИСМЕНЕ ПРОВЕРЕ ЗНАЊА ЗА КАНДИДАТЕ НА ДОШКОЛОВАЊУ ОД 5.4.2022.ГОДИНЕ</w:t>
      </w:r>
    </w:p>
    <w:p w:rsidR="001B560A" w:rsidRDefault="001B560A" w:rsidP="001B560A">
      <w:pPr>
        <w:spacing w:line="276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B560A" w:rsidTr="003C5802">
        <w:tc>
          <w:tcPr>
            <w:tcW w:w="421" w:type="dxa"/>
            <w:shd w:val="clear" w:color="auto" w:fill="BFBFBF" w:themeFill="background1" w:themeFillShade="BF"/>
          </w:tcPr>
          <w:p w:rsidR="001B560A" w:rsidRDefault="001B560A" w:rsidP="001B560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109" w:type="dxa"/>
            <w:shd w:val="clear" w:color="auto" w:fill="BFBFBF" w:themeFill="background1" w:themeFillShade="BF"/>
          </w:tcPr>
          <w:p w:rsidR="001B560A" w:rsidRDefault="001B560A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BFBFBF" w:themeFill="background1" w:themeFillShade="BF"/>
          </w:tcPr>
          <w:p w:rsidR="001B560A" w:rsidRDefault="001B560A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 w:rsidR="003C5802">
              <w:rPr>
                <w:lang w:val="sr-Cyrl-RS"/>
              </w:rPr>
              <w:t xml:space="preserve"> (од 15)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1B560A" w:rsidRDefault="001B560A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B560A" w:rsidTr="003C5802">
        <w:tc>
          <w:tcPr>
            <w:tcW w:w="421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109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Живковић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B560A" w:rsidTr="003C5802">
        <w:tc>
          <w:tcPr>
            <w:tcW w:w="421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109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Цветковић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B560A" w:rsidTr="003C5802">
        <w:tc>
          <w:tcPr>
            <w:tcW w:w="421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109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Милојевић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1B560A" w:rsidTr="003C5802">
        <w:tc>
          <w:tcPr>
            <w:tcW w:w="421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109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Николић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1B560A" w:rsidTr="003C5802">
        <w:tc>
          <w:tcPr>
            <w:tcW w:w="421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109" w:type="dxa"/>
          </w:tcPr>
          <w:p w:rsidR="001B560A" w:rsidRDefault="003C5802" w:rsidP="001B560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Војиновић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266" w:type="dxa"/>
          </w:tcPr>
          <w:p w:rsidR="001B560A" w:rsidRDefault="003C5802" w:rsidP="001B560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1B560A" w:rsidRPr="001B560A" w:rsidRDefault="001B560A" w:rsidP="001B560A">
      <w:pPr>
        <w:spacing w:line="276" w:lineRule="auto"/>
        <w:jc w:val="both"/>
        <w:rPr>
          <w:lang w:val="sr-Cyrl-RS"/>
        </w:rPr>
      </w:pPr>
    </w:p>
    <w:sectPr w:rsidR="001B560A" w:rsidRPr="001B560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A"/>
    <w:rsid w:val="001B560A"/>
    <w:rsid w:val="002805A2"/>
    <w:rsid w:val="003C5802"/>
    <w:rsid w:val="004F576D"/>
    <w:rsid w:val="00926EDC"/>
    <w:rsid w:val="00A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A344"/>
  <w15:chartTrackingRefBased/>
  <w15:docId w15:val="{59C5880A-A9C3-405C-A9FF-8C0D43C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2022-04-09T08:11:00Z</dcterms:created>
  <dcterms:modified xsi:type="dcterms:W3CDTF">2022-04-09T08:27:00Z</dcterms:modified>
</cp:coreProperties>
</file>