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91" w:type="dxa"/>
        <w:tblLook w:val="04A0"/>
      </w:tblPr>
      <w:tblGrid>
        <w:gridCol w:w="409"/>
        <w:gridCol w:w="3857"/>
        <w:gridCol w:w="1058"/>
        <w:gridCol w:w="1350"/>
        <w:gridCol w:w="1148"/>
        <w:gridCol w:w="1350"/>
        <w:gridCol w:w="1148"/>
      </w:tblGrid>
      <w:tr w:rsidR="00944625" w:rsidRPr="00944625" w:rsidTr="00944625">
        <w:trPr>
          <w:trHeight w:val="447"/>
        </w:trPr>
        <w:tc>
          <w:tcPr>
            <w:tcW w:w="103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625" w:rsidRDefault="00944625" w:rsidP="0094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625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Увод</w:t>
            </w:r>
            <w:r w:rsidRPr="00944625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944625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</w:t>
            </w:r>
            <w:r w:rsidRPr="00944625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944625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проучавање</w:t>
            </w:r>
            <w:r w:rsidRPr="00944625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944625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књижевности</w:t>
            </w:r>
          </w:p>
          <w:p w:rsidR="00944625" w:rsidRPr="00702BF7" w:rsidRDefault="00944625" w:rsidP="0094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Септембар 2</w:t>
            </w:r>
          </w:p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r w:rsidRPr="00702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23. 9. 2017.</w:t>
            </w:r>
          </w:p>
        </w:tc>
      </w:tr>
      <w:tr w:rsidR="00944625" w:rsidRPr="00944625" w:rsidTr="00944625">
        <w:trPr>
          <w:trHeight w:val="447"/>
        </w:trPr>
        <w:tc>
          <w:tcPr>
            <w:tcW w:w="103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944625" w:rsidRPr="00944625" w:rsidTr="00944625">
        <w:trPr>
          <w:trHeight w:val="300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Предшколски</w:t>
            </w:r>
            <w:proofErr w:type="spellEnd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васпитачи</w:t>
            </w:r>
            <w:proofErr w:type="spellEnd"/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944625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Колоквијум</w:t>
            </w:r>
            <w:proofErr w:type="spellEnd"/>
            <w:r w:rsidRPr="00944625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Pr="00944625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944625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Колоквијум</w:t>
            </w:r>
            <w:proofErr w:type="spellEnd"/>
            <w:r w:rsidRPr="00944625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Pr="00944625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944625" w:rsidRPr="00944625" w:rsidTr="00944625">
        <w:trPr>
          <w:trHeight w:val="31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94462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ЦЕНА</w:t>
            </w:r>
            <w:r w:rsidRPr="0094462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94462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792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94462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ЦЕНА</w:t>
            </w:r>
            <w:r w:rsidRPr="0094462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44625" w:rsidRPr="00944625" w:rsidTr="00944625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ШАЛИПУРОВИЋ П. МИЛИЦА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66/15-ПВ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2"/>
                <w:szCs w:val="52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/</w:t>
            </w:r>
          </w:p>
        </w:tc>
      </w:tr>
      <w:tr w:rsidR="00944625" w:rsidRPr="00944625" w:rsidTr="00944625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МИЛАНОВИЋ П. СВЕТЛАНА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67/15-ПВ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</w:tr>
      <w:tr w:rsidR="00944625" w:rsidRPr="00944625" w:rsidTr="00944625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СЕКУЛИЋ З. ТАМАРА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75/15-ПВ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</w:tr>
      <w:tr w:rsidR="00944625" w:rsidRPr="00944625" w:rsidTr="00944625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ЈАЋИМОВИЋ Р. ЛИДИЈА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88/15-ПВ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</w:tr>
      <w:tr w:rsidR="00944625" w:rsidRPr="00944625" w:rsidTr="00944625">
        <w:trPr>
          <w:trHeight w:val="4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5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ДИМИТРИЈЕВИЋ Д. ИВАНА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44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90/15-ПВ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944625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625" w:rsidRPr="00944625" w:rsidRDefault="00944625" w:rsidP="0094462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</w:pPr>
            <w:r w:rsidRPr="00944625">
              <w:rPr>
                <w:rFonts w:ascii="Baskerville Old Face" w:eastAsia="Times New Roman" w:hAnsi="Baskerville Old Face" w:cs="Times New Roman"/>
                <w:color w:val="FF0000"/>
                <w:sz w:val="44"/>
                <w:szCs w:val="44"/>
                <w:lang/>
              </w:rPr>
              <w:t>5</w:t>
            </w:r>
          </w:p>
        </w:tc>
      </w:tr>
    </w:tbl>
    <w:p w:rsidR="002A7C81" w:rsidRDefault="002A7C81">
      <w:pPr>
        <w:rPr>
          <w:lang w:val="en-US"/>
        </w:rPr>
      </w:pPr>
    </w:p>
    <w:p w:rsidR="00944625" w:rsidRDefault="00944625">
      <w:pPr>
        <w:rPr>
          <w:lang w:val="en-US"/>
        </w:rPr>
      </w:pPr>
    </w:p>
    <w:p w:rsidR="00944625" w:rsidRPr="00A549F6" w:rsidRDefault="00944625" w:rsidP="00944625">
      <w:pPr>
        <w:spacing w:after="0" w:line="240" w:lineRule="auto"/>
        <w:rPr>
          <w:sz w:val="40"/>
          <w:szCs w:val="40"/>
          <w:lang w:val="ru-RU"/>
        </w:rPr>
      </w:pPr>
      <w:r w:rsidRPr="00A77CBC">
        <w:rPr>
          <w:sz w:val="40"/>
          <w:szCs w:val="40"/>
          <w:lang w:val="ru-RU"/>
        </w:rPr>
        <w:t>Право да изађу на завршни део испита (ТРЕЋ</w:t>
      </w:r>
      <w:r>
        <w:rPr>
          <w:sz w:val="40"/>
          <w:szCs w:val="40"/>
          <w:lang w:val="ru-RU"/>
        </w:rPr>
        <w:t>И</w:t>
      </w:r>
      <w:r w:rsidRPr="00A77CBC">
        <w:rPr>
          <w:sz w:val="40"/>
          <w:szCs w:val="40"/>
          <w:lang w:val="ru-RU"/>
        </w:rPr>
        <w:t xml:space="preserve"> ДЕО) имају само студенти који су положили оба колоквијума</w:t>
      </w:r>
      <w:r w:rsidRPr="00572638">
        <w:rPr>
          <w:sz w:val="40"/>
          <w:szCs w:val="40"/>
          <w:lang w:val="ru-RU"/>
        </w:rPr>
        <w:t xml:space="preserve"> </w:t>
      </w:r>
    </w:p>
    <w:p w:rsidR="00944625" w:rsidRPr="00A77CBC" w:rsidRDefault="00944625" w:rsidP="00944625">
      <w:pPr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и који су пријавили испит у Септембар 2 испитном року</w:t>
      </w:r>
      <w:r w:rsidRPr="00A77CBC">
        <w:rPr>
          <w:sz w:val="40"/>
          <w:szCs w:val="40"/>
          <w:lang w:val="ru-RU"/>
        </w:rPr>
        <w:t>!</w:t>
      </w:r>
    </w:p>
    <w:p w:rsidR="00944625" w:rsidRDefault="00944625" w:rsidP="00944625">
      <w:pPr>
        <w:rPr>
          <w:sz w:val="40"/>
          <w:szCs w:val="40"/>
          <w:lang w:val="ru-RU"/>
        </w:rPr>
      </w:pPr>
    </w:p>
    <w:p w:rsidR="00944625" w:rsidRPr="00521706" w:rsidRDefault="00944625" w:rsidP="00944625">
      <w:pPr>
        <w:rPr>
          <w:sz w:val="40"/>
          <w:szCs w:val="40"/>
          <w:lang w:val="ru-RU"/>
        </w:rPr>
      </w:pPr>
      <w:r w:rsidRPr="00A77CBC">
        <w:rPr>
          <w:sz w:val="40"/>
          <w:szCs w:val="40"/>
          <w:lang w:val="ru-RU"/>
        </w:rPr>
        <w:t>Завршни део испита биће одржан</w:t>
      </w:r>
      <w:r w:rsidRPr="00521706">
        <w:rPr>
          <w:sz w:val="40"/>
          <w:szCs w:val="40"/>
          <w:lang w:val="ru-RU"/>
        </w:rPr>
        <w:t>:</w:t>
      </w:r>
    </w:p>
    <w:p w:rsidR="00944625" w:rsidRPr="00572638" w:rsidRDefault="00944625" w:rsidP="00944625">
      <w:pPr>
        <w:ind w:right="-659"/>
        <w:rPr>
          <w:lang w:val="ru-RU"/>
        </w:rPr>
      </w:pPr>
      <w:r w:rsidRPr="00A77CBC">
        <w:rPr>
          <w:sz w:val="40"/>
          <w:szCs w:val="40"/>
          <w:lang w:val="ru-RU"/>
        </w:rPr>
        <w:tab/>
      </w:r>
      <w:r w:rsidRPr="00A77CBC">
        <w:rPr>
          <w:sz w:val="56"/>
          <w:szCs w:val="56"/>
          <w:lang w:val="ru-RU"/>
        </w:rPr>
        <w:t xml:space="preserve">у </w:t>
      </w:r>
      <w:r>
        <w:rPr>
          <w:sz w:val="56"/>
          <w:szCs w:val="56"/>
          <w:lang w:val="ru-RU"/>
        </w:rPr>
        <w:t>петак</w:t>
      </w:r>
      <w:r w:rsidRPr="00A77CBC">
        <w:rPr>
          <w:sz w:val="56"/>
          <w:szCs w:val="56"/>
          <w:lang w:val="ru-RU"/>
        </w:rPr>
        <w:t xml:space="preserve">, </w:t>
      </w:r>
      <w:r>
        <w:rPr>
          <w:sz w:val="56"/>
          <w:szCs w:val="56"/>
          <w:u w:val="single"/>
          <w:lang w:val="ru-RU"/>
        </w:rPr>
        <w:t>29</w:t>
      </w:r>
      <w:r w:rsidRPr="00572638">
        <w:rPr>
          <w:sz w:val="56"/>
          <w:szCs w:val="56"/>
          <w:u w:val="single"/>
          <w:lang w:val="ru-RU"/>
        </w:rPr>
        <w:t>.</w:t>
      </w:r>
      <w:r w:rsidRPr="00A77CBC">
        <w:rPr>
          <w:sz w:val="56"/>
          <w:szCs w:val="56"/>
          <w:u w:val="single"/>
          <w:lang w:val="ru-RU"/>
        </w:rPr>
        <w:t xml:space="preserve"> </w:t>
      </w:r>
      <w:r>
        <w:rPr>
          <w:sz w:val="56"/>
          <w:szCs w:val="56"/>
          <w:u w:val="single"/>
          <w:lang w:val="ru-RU"/>
        </w:rPr>
        <w:t>септембра</w:t>
      </w:r>
      <w:r w:rsidRPr="00A77CBC">
        <w:rPr>
          <w:sz w:val="56"/>
          <w:szCs w:val="56"/>
          <w:u w:val="single"/>
          <w:lang w:val="ru-RU"/>
        </w:rPr>
        <w:t xml:space="preserve"> 2017</w:t>
      </w:r>
      <w:r>
        <w:rPr>
          <w:sz w:val="56"/>
          <w:szCs w:val="56"/>
          <w:lang w:val="ru-RU"/>
        </w:rPr>
        <w:t>, у 12.30</w:t>
      </w:r>
    </w:p>
    <w:p w:rsidR="00944625" w:rsidRPr="00944625" w:rsidRDefault="00944625">
      <w:pPr>
        <w:rPr>
          <w:lang w:val="ru-RU"/>
        </w:rPr>
      </w:pPr>
    </w:p>
    <w:sectPr w:rsidR="00944625" w:rsidRPr="00944625" w:rsidSect="00944625">
      <w:pgSz w:w="12240" w:h="15840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44625"/>
    <w:rsid w:val="002A7C81"/>
    <w:rsid w:val="00450E66"/>
    <w:rsid w:val="0094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2017-09-23T11:05:00Z</dcterms:created>
  <dcterms:modified xsi:type="dcterms:W3CDTF">2017-09-23T11:11:00Z</dcterms:modified>
</cp:coreProperties>
</file>